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C20F19" w:rsidP="0006730F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06730F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06730F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06730F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C20F19" w:rsidRPr="00C20F19" w:rsidRDefault="00E01257" w:rsidP="00C20F19">
      <w:pPr>
        <w:ind w:firstLine="54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января 2014г. № 6</w:t>
      </w:r>
      <w:r w:rsidR="0033560A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41576D" w:rsidRDefault="0041576D" w:rsidP="0006730F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06730F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590728" w:rsidRDefault="00590728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Кавказский район</w:t>
      </w:r>
    </w:p>
    <w:p w:rsidR="00C13078" w:rsidRDefault="00C13078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90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843"/>
        <w:gridCol w:w="1559"/>
        <w:gridCol w:w="1417"/>
        <w:gridCol w:w="2410"/>
        <w:gridCol w:w="1276"/>
        <w:gridCol w:w="1134"/>
        <w:gridCol w:w="1417"/>
        <w:gridCol w:w="1560"/>
      </w:tblGrid>
      <w:tr w:rsidR="00C13078" w:rsidRPr="00C13078" w:rsidTr="0006730F">
        <w:tc>
          <w:tcPr>
            <w:tcW w:w="534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43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559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1417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Серия, номер ПТС</w:t>
            </w:r>
          </w:p>
        </w:tc>
        <w:tc>
          <w:tcPr>
            <w:tcW w:w="2410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</w:tc>
        <w:tc>
          <w:tcPr>
            <w:tcW w:w="1276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№ двигателя</w:t>
            </w:r>
          </w:p>
        </w:tc>
        <w:tc>
          <w:tcPr>
            <w:tcW w:w="1134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кузова</w:t>
            </w:r>
          </w:p>
        </w:tc>
        <w:tc>
          <w:tcPr>
            <w:tcW w:w="1417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  <w:tc>
          <w:tcPr>
            <w:tcW w:w="1560" w:type="dxa"/>
          </w:tcPr>
          <w:p w:rsidR="00C13078" w:rsidRPr="00C13078" w:rsidRDefault="00C13078" w:rsidP="00AB1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стоимость </w:t>
            </w:r>
          </w:p>
        </w:tc>
      </w:tr>
      <w:tr w:rsidR="00C13078" w:rsidRPr="00C13078" w:rsidTr="0006730F">
        <w:tc>
          <w:tcPr>
            <w:tcW w:w="534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13078" w:rsidRPr="00C13078" w:rsidRDefault="00C13078" w:rsidP="00CC7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3078" w:rsidRPr="00C13078" w:rsidTr="0006730F">
        <w:tc>
          <w:tcPr>
            <w:tcW w:w="534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ГАЗ-32213</w:t>
            </w:r>
          </w:p>
        </w:tc>
        <w:tc>
          <w:tcPr>
            <w:tcW w:w="1843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1.25.05.15.0002</w:t>
            </w:r>
          </w:p>
        </w:tc>
        <w:tc>
          <w:tcPr>
            <w:tcW w:w="1559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31.12.2006 г.</w:t>
            </w:r>
          </w:p>
        </w:tc>
        <w:tc>
          <w:tcPr>
            <w:tcW w:w="1417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52 КТ 171154</w:t>
            </w:r>
          </w:p>
        </w:tc>
        <w:tc>
          <w:tcPr>
            <w:tcW w:w="2410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ХТН32213040369188</w:t>
            </w:r>
          </w:p>
        </w:tc>
        <w:tc>
          <w:tcPr>
            <w:tcW w:w="1276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43098574</w:t>
            </w:r>
          </w:p>
        </w:tc>
        <w:tc>
          <w:tcPr>
            <w:tcW w:w="1134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32210040118100</w:t>
            </w:r>
          </w:p>
        </w:tc>
        <w:tc>
          <w:tcPr>
            <w:tcW w:w="1417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320275,00</w:t>
            </w:r>
          </w:p>
        </w:tc>
        <w:tc>
          <w:tcPr>
            <w:tcW w:w="1560" w:type="dxa"/>
          </w:tcPr>
          <w:p w:rsidR="00C13078" w:rsidRPr="00C13078" w:rsidRDefault="00C13078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07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C13078" w:rsidRPr="00C13078" w:rsidRDefault="00C13078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078" w:rsidRPr="00C13078" w:rsidRDefault="00C13078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078" w:rsidRPr="00C13078" w:rsidRDefault="00C13078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6D" w:rsidRPr="00C13078" w:rsidRDefault="00E24EF3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Первый з</w:t>
      </w:r>
      <w:r w:rsidR="00590728" w:rsidRPr="00C13078">
        <w:rPr>
          <w:rFonts w:ascii="Times New Roman" w:hAnsi="Times New Roman" w:cs="Times New Roman"/>
          <w:sz w:val="28"/>
          <w:szCs w:val="28"/>
        </w:rPr>
        <w:t>ам</w:t>
      </w:r>
      <w:r w:rsidR="0041576D" w:rsidRPr="00C13078">
        <w:rPr>
          <w:rFonts w:ascii="Times New Roman" w:hAnsi="Times New Roman" w:cs="Times New Roman"/>
          <w:sz w:val="28"/>
          <w:szCs w:val="28"/>
        </w:rPr>
        <w:t>еститель главы</w:t>
      </w:r>
    </w:p>
    <w:p w:rsidR="0041576D" w:rsidRPr="00C13078" w:rsidRDefault="0049005A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м</w:t>
      </w:r>
      <w:r w:rsidR="0041576D" w:rsidRPr="00C13078">
        <w:rPr>
          <w:rFonts w:ascii="Times New Roman" w:hAnsi="Times New Roman" w:cs="Times New Roman"/>
          <w:sz w:val="28"/>
          <w:szCs w:val="28"/>
        </w:rPr>
        <w:t>униципаль</w:t>
      </w:r>
      <w:r w:rsidRPr="00C13078"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49005A" w:rsidRPr="00C13078" w:rsidRDefault="0049005A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      </w:t>
      </w:r>
      <w:r w:rsidR="00C13078" w:rsidRPr="00C130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A6C9F" w:rsidRPr="00C13078">
        <w:rPr>
          <w:rFonts w:ascii="Times New Roman" w:hAnsi="Times New Roman" w:cs="Times New Roman"/>
          <w:sz w:val="28"/>
          <w:szCs w:val="28"/>
        </w:rPr>
        <w:t xml:space="preserve"> </w:t>
      </w:r>
      <w:r w:rsidR="00C13078" w:rsidRPr="00C13078">
        <w:rPr>
          <w:rFonts w:ascii="Times New Roman" w:hAnsi="Times New Roman" w:cs="Times New Roman"/>
          <w:sz w:val="28"/>
          <w:szCs w:val="28"/>
        </w:rPr>
        <w:t xml:space="preserve"> </w:t>
      </w:r>
      <w:r w:rsidR="001D774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C13078" w:rsidRPr="00C13078">
        <w:rPr>
          <w:rFonts w:ascii="Times New Roman" w:hAnsi="Times New Roman" w:cs="Times New Roman"/>
          <w:sz w:val="28"/>
          <w:szCs w:val="28"/>
        </w:rPr>
        <w:t>Н.К.Квасникова</w:t>
      </w:r>
      <w:proofErr w:type="spellEnd"/>
    </w:p>
    <w:p w:rsidR="00C13078" w:rsidRPr="00C13078" w:rsidRDefault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C13078" w:rsidRPr="00C13078" w:rsidSect="0006730F">
      <w:pgSz w:w="16838" w:h="11906" w:orient="landscape"/>
      <w:pgMar w:top="184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60A12"/>
    <w:rsid w:val="0006730F"/>
    <w:rsid w:val="001D7744"/>
    <w:rsid w:val="002519EA"/>
    <w:rsid w:val="00301E79"/>
    <w:rsid w:val="0033560A"/>
    <w:rsid w:val="003C7509"/>
    <w:rsid w:val="0041576D"/>
    <w:rsid w:val="0049005A"/>
    <w:rsid w:val="00491983"/>
    <w:rsid w:val="004A5379"/>
    <w:rsid w:val="00590728"/>
    <w:rsid w:val="005B13C4"/>
    <w:rsid w:val="00613CD9"/>
    <w:rsid w:val="00752489"/>
    <w:rsid w:val="00806063"/>
    <w:rsid w:val="0085610B"/>
    <w:rsid w:val="00985552"/>
    <w:rsid w:val="009A6C9F"/>
    <w:rsid w:val="009E7E1C"/>
    <w:rsid w:val="00AB15EF"/>
    <w:rsid w:val="00AB7A78"/>
    <w:rsid w:val="00B11532"/>
    <w:rsid w:val="00B92CF5"/>
    <w:rsid w:val="00BA3F32"/>
    <w:rsid w:val="00C00DF4"/>
    <w:rsid w:val="00C13078"/>
    <w:rsid w:val="00C20F19"/>
    <w:rsid w:val="00C22EED"/>
    <w:rsid w:val="00CC7BFA"/>
    <w:rsid w:val="00CE73D8"/>
    <w:rsid w:val="00D57F6E"/>
    <w:rsid w:val="00E01257"/>
    <w:rsid w:val="00E11CD7"/>
    <w:rsid w:val="00E24EF3"/>
    <w:rsid w:val="00E779A6"/>
    <w:rsid w:val="00F01783"/>
    <w:rsid w:val="00F51F11"/>
    <w:rsid w:val="00F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36</cp:revision>
  <cp:lastPrinted>2014-01-13T13:53:00Z</cp:lastPrinted>
  <dcterms:created xsi:type="dcterms:W3CDTF">2013-05-27T08:26:00Z</dcterms:created>
  <dcterms:modified xsi:type="dcterms:W3CDTF">2014-01-30T05:37:00Z</dcterms:modified>
</cp:coreProperties>
</file>